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7" w:rsidRPr="00982537" w:rsidRDefault="00982537" w:rsidP="0098253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982537" w:rsidRPr="00982537" w:rsidRDefault="00982537" w:rsidP="0098253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982537" w:rsidRPr="00982537" w:rsidRDefault="00982537" w:rsidP="0098253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982537" w:rsidRPr="00982537" w:rsidRDefault="00982537" w:rsidP="0098253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982537" w:rsidRPr="00982537" w:rsidRDefault="00982537" w:rsidP="0098253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982537" w:rsidRPr="00982537" w:rsidRDefault="00982537" w:rsidP="0098253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982537" w:rsidRPr="00982537" w:rsidRDefault="00982537" w:rsidP="0098253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982537" w:rsidRPr="00982537" w:rsidRDefault="00982537" w:rsidP="00982537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9825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982537" w:rsidRPr="00982537" w:rsidRDefault="00982537" w:rsidP="0098253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982537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________________Кирилина Т.К.</w:t>
      </w: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Тематический досуг</w:t>
      </w: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 старшей, подготовительной группе детского сада</w:t>
      </w: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«День снятия блокады Ленинграда»</w:t>
      </w: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825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Музыкальный руководитель </w:t>
      </w: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9825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Личман</w:t>
      </w:r>
      <w:proofErr w:type="spellEnd"/>
      <w:r w:rsidRPr="009825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Е.Н.</w:t>
      </w: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9825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П.Таксимо</w:t>
      </w:r>
      <w:proofErr w:type="spellEnd"/>
      <w:r w:rsidRPr="009825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82537" w:rsidRPr="00982537" w:rsidRDefault="00982537" w:rsidP="0098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2023</w:t>
      </w:r>
      <w:r w:rsidRPr="009825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82537" w:rsidRPr="00982537" w:rsidRDefault="00982537" w:rsidP="0098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lastRenderedPageBreak/>
        <w:t>Цель</w:t>
      </w:r>
      <w:r w:rsidRPr="00982537">
        <w:rPr>
          <w:color w:val="111111"/>
        </w:rPr>
        <w:t>: Обогащение знан</w:t>
      </w:r>
      <w:r w:rsidR="006C4EF4" w:rsidRPr="00982537">
        <w:rPr>
          <w:color w:val="111111"/>
        </w:rPr>
        <w:t xml:space="preserve">ий детей о героическом прошлом </w:t>
      </w:r>
      <w:r w:rsidRPr="00982537">
        <w:rPr>
          <w:color w:val="111111"/>
        </w:rPr>
        <w:t>– о </w:t>
      </w:r>
      <w:r w:rsidRPr="00982537">
        <w:rPr>
          <w:rStyle w:val="a4"/>
          <w:color w:val="111111"/>
          <w:bdr w:val="none" w:sz="0" w:space="0" w:color="auto" w:frame="1"/>
        </w:rPr>
        <w:t>блокаде Ленинграда</w:t>
      </w:r>
      <w:r w:rsidRPr="00982537">
        <w:rPr>
          <w:color w:val="111111"/>
        </w:rPr>
        <w:t>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Задачи</w:t>
      </w:r>
      <w:r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Познавательные</w:t>
      </w:r>
      <w:r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1. Расширять знания детей о героических событиях Великой Отечественной Войны.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2. Расширять и обогащать знания детей о </w:t>
      </w:r>
      <w:r w:rsidRPr="00982537">
        <w:rPr>
          <w:rStyle w:val="a4"/>
          <w:color w:val="111111"/>
          <w:bdr w:val="none" w:sz="0" w:space="0" w:color="auto" w:frame="1"/>
        </w:rPr>
        <w:t>блокаде и о героизме людей</w:t>
      </w:r>
      <w:r w:rsidRPr="00982537">
        <w:rPr>
          <w:color w:val="111111"/>
        </w:rPr>
        <w:t>, переживших </w:t>
      </w:r>
      <w:r w:rsidRPr="00982537">
        <w:rPr>
          <w:rStyle w:val="a4"/>
          <w:color w:val="111111"/>
          <w:bdr w:val="none" w:sz="0" w:space="0" w:color="auto" w:frame="1"/>
        </w:rPr>
        <w:t>блокаду</w:t>
      </w:r>
      <w:r w:rsidRPr="00982537">
        <w:rPr>
          <w:color w:val="111111"/>
        </w:rPr>
        <w:t>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Развивающие</w:t>
      </w:r>
      <w:r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1. Активизировать словарь детей по теме занятия (</w:t>
      </w:r>
      <w:r w:rsidRPr="00982537">
        <w:rPr>
          <w:rStyle w:val="a4"/>
          <w:color w:val="111111"/>
          <w:bdr w:val="none" w:sz="0" w:space="0" w:color="auto" w:frame="1"/>
        </w:rPr>
        <w:t>осада</w:t>
      </w:r>
      <w:r w:rsidRPr="00982537">
        <w:rPr>
          <w:color w:val="111111"/>
        </w:rPr>
        <w:t>, </w:t>
      </w:r>
      <w:r w:rsidRPr="00982537">
        <w:rPr>
          <w:rStyle w:val="a4"/>
          <w:color w:val="111111"/>
          <w:bdr w:val="none" w:sz="0" w:space="0" w:color="auto" w:frame="1"/>
        </w:rPr>
        <w:t>блокада</w:t>
      </w:r>
      <w:r w:rsidRPr="00982537">
        <w:rPr>
          <w:color w:val="111111"/>
        </w:rPr>
        <w:t>, бомбоубежище, эвакуация).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2. Развивать зрительное внимание и умение устанавливать причинно-следственные связи.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3. Посредством музыки и танца вызывать чувство сопереживания и образы героических событий.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Воспитательные</w:t>
      </w:r>
      <w:r w:rsidRPr="00982537">
        <w:rPr>
          <w:color w:val="111111"/>
        </w:rPr>
        <w:t>:</w:t>
      </w:r>
    </w:p>
    <w:p w:rsidR="00977D3E" w:rsidRPr="00982537" w:rsidRDefault="006C4EF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1</w:t>
      </w:r>
      <w:r w:rsidR="00977D3E" w:rsidRPr="00982537">
        <w:rPr>
          <w:color w:val="111111"/>
        </w:rPr>
        <w:t>. Воспитывать чувство сопереживания, любви и уважения к людям, пережившим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блокаду и защитникам города</w:t>
      </w:r>
      <w:r w:rsidR="00977D3E" w:rsidRPr="00982537">
        <w:rPr>
          <w:color w:val="111111"/>
        </w:rPr>
        <w:t>.</w:t>
      </w:r>
    </w:p>
    <w:p w:rsidR="00977D3E" w:rsidRPr="00982537" w:rsidRDefault="006C4EF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2</w:t>
      </w:r>
      <w:r w:rsidR="00977D3E" w:rsidRPr="00982537">
        <w:rPr>
          <w:color w:val="111111"/>
        </w:rPr>
        <w:t>. Воспитывать в детях любовь и бережное отношение к старшему </w:t>
      </w:r>
      <w:r w:rsidR="00977D3E" w:rsidRPr="00982537">
        <w:rPr>
          <w:rStyle w:val="a4"/>
          <w:color w:val="111111"/>
          <w:bdr w:val="none" w:sz="0" w:space="0" w:color="auto" w:frame="1"/>
        </w:rPr>
        <w:t>поколению</w:t>
      </w:r>
      <w:r w:rsidR="00977D3E" w:rsidRPr="00982537">
        <w:rPr>
          <w:color w:val="111111"/>
        </w:rPr>
        <w:t>.</w:t>
      </w:r>
    </w:p>
    <w:p w:rsidR="00977D3E" w:rsidRPr="00982537" w:rsidRDefault="006C4EF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3</w:t>
      </w:r>
      <w:r w:rsidR="00977D3E" w:rsidRPr="00982537">
        <w:rPr>
          <w:color w:val="111111"/>
        </w:rPr>
        <w:t>. Воспитывать чувство патриотизма и любви к Родине, желание в будущем охранять и защищать свой город и свою страну.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  <w:bdr w:val="none" w:sz="0" w:space="0" w:color="auto" w:frame="1"/>
        </w:rPr>
      </w:pPr>
    </w:p>
    <w:p w:rsidR="008B46B2" w:rsidRPr="00982537" w:rsidRDefault="008B46B2" w:rsidP="009825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u w:val="single"/>
          <w:bdr w:val="none" w:sz="0" w:space="0" w:color="auto" w:frame="1"/>
        </w:rPr>
      </w:pPr>
      <w:r w:rsidRPr="00982537">
        <w:rPr>
          <w:color w:val="111111"/>
          <w:u w:val="single"/>
          <w:bdr w:val="none" w:sz="0" w:space="0" w:color="auto" w:frame="1"/>
        </w:rPr>
        <w:t>Ход мероприятия:</w:t>
      </w:r>
    </w:p>
    <w:p w:rsidR="008B46B2" w:rsidRPr="00982537" w:rsidRDefault="008B46B2" w:rsidP="009825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>Слайд 1</w:t>
      </w:r>
      <w:r w:rsidR="008B46B2" w:rsidRPr="00982537">
        <w:rPr>
          <w:color w:val="111111"/>
        </w:rPr>
        <w:t>.Ребята</w:t>
      </w:r>
      <w:r w:rsidRPr="00982537">
        <w:rPr>
          <w:color w:val="111111"/>
        </w:rPr>
        <w:t xml:space="preserve"> входят в зал и проходят на места.</w:t>
      </w:r>
    </w:p>
    <w:p w:rsidR="00EA0F80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982537">
        <w:rPr>
          <w:b/>
          <w:color w:val="111111"/>
          <w:u w:val="single"/>
        </w:rPr>
        <w:t>1)Музыкальный фон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Ведущая</w:t>
      </w:r>
      <w:r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2. </w:t>
      </w:r>
      <w:r w:rsidRPr="00982537">
        <w:rPr>
          <w:color w:val="111111"/>
        </w:rPr>
        <w:t>Много лет тому назад, когда нас ещё не было на свете, на нашу Родину напала фашистская Германия. Началась Великая Отечественная Война. Это была жестокая война. Она принесла много горя и беды в каждый дом.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>Слайд 3.</w:t>
      </w:r>
      <w:r w:rsidRPr="00982537">
        <w:rPr>
          <w:color w:val="111111"/>
        </w:rPr>
        <w:t>Сегодня мы вспомним о том, какие тяжелые испытания пришлось пережить героическому городу, раньше он назывался </w:t>
      </w:r>
      <w:r w:rsidRPr="00982537">
        <w:rPr>
          <w:rStyle w:val="a4"/>
          <w:color w:val="111111"/>
          <w:bdr w:val="none" w:sz="0" w:space="0" w:color="auto" w:frame="1"/>
        </w:rPr>
        <w:t>Ленинградом</w:t>
      </w:r>
      <w:r w:rsidRPr="00982537">
        <w:rPr>
          <w:color w:val="111111"/>
        </w:rPr>
        <w:t>, и его жителям, </w:t>
      </w:r>
      <w:r w:rsidRPr="00982537">
        <w:rPr>
          <w:rStyle w:val="a4"/>
          <w:color w:val="111111"/>
          <w:bdr w:val="none" w:sz="0" w:space="0" w:color="auto" w:frame="1"/>
        </w:rPr>
        <w:t>ленинградцам</w:t>
      </w:r>
      <w:r w:rsidRPr="00982537">
        <w:rPr>
          <w:color w:val="111111"/>
        </w:rPr>
        <w:t>, во время той страшной и беспощадной войны.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Когда фашисты напали на нашу Родину, они хотели не просто захватить </w:t>
      </w:r>
      <w:r w:rsidRPr="00982537">
        <w:rPr>
          <w:rStyle w:val="a4"/>
          <w:color w:val="111111"/>
          <w:bdr w:val="none" w:sz="0" w:space="0" w:color="auto" w:frame="1"/>
        </w:rPr>
        <w:t>Ленинград</w:t>
      </w:r>
      <w:r w:rsidRPr="00982537">
        <w:rPr>
          <w:color w:val="111111"/>
        </w:rPr>
        <w:t>, они хотели уничтожить его, стереть с лица земли. Больше двух месяцев шли кровавые бои под </w:t>
      </w:r>
      <w:r w:rsidRPr="00982537">
        <w:rPr>
          <w:rStyle w:val="a4"/>
          <w:color w:val="111111"/>
          <w:bdr w:val="none" w:sz="0" w:space="0" w:color="auto" w:frame="1"/>
        </w:rPr>
        <w:t>Ленинградом</w:t>
      </w:r>
      <w:r w:rsidRPr="00982537">
        <w:rPr>
          <w:color w:val="111111"/>
        </w:rPr>
        <w:t>, но наши солдаты не позволили фашистам войти в город. Тогда гитлеровцы со всех сторон окружили </w:t>
      </w:r>
      <w:r w:rsidRPr="00982537">
        <w:rPr>
          <w:rStyle w:val="a4"/>
          <w:color w:val="111111"/>
          <w:bdr w:val="none" w:sz="0" w:space="0" w:color="auto" w:frame="1"/>
        </w:rPr>
        <w:t>Ленинград</w:t>
      </w:r>
      <w:r w:rsidRPr="00982537">
        <w:rPr>
          <w:color w:val="111111"/>
        </w:rPr>
        <w:t>, перекрыли все входы и выходы из города. Это случилось в начале осени </w:t>
      </w:r>
      <w:r w:rsidRPr="00982537">
        <w:rPr>
          <w:i/>
          <w:iCs/>
          <w:color w:val="111111"/>
          <w:bdr w:val="none" w:sz="0" w:space="0" w:color="auto" w:frame="1"/>
        </w:rPr>
        <w:t>(8 сентября)</w:t>
      </w:r>
      <w:r w:rsidRPr="00982537">
        <w:rPr>
          <w:color w:val="111111"/>
        </w:rPr>
        <w:t>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4. </w:t>
      </w:r>
      <w:r w:rsidRPr="00982537">
        <w:rPr>
          <w:color w:val="111111"/>
        </w:rPr>
        <w:t>Посмотрите, на какую фигуру похоже это окружение? </w:t>
      </w:r>
      <w:r w:rsidRPr="00982537">
        <w:rPr>
          <w:i/>
          <w:iCs/>
          <w:color w:val="111111"/>
          <w:bdr w:val="none" w:sz="0" w:space="0" w:color="auto" w:frame="1"/>
        </w:rPr>
        <w:t>(круг, кольцо)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lastRenderedPageBreak/>
        <w:t>Правильно, </w:t>
      </w:r>
      <w:r w:rsidRPr="00982537">
        <w:rPr>
          <w:color w:val="111111"/>
          <w:u w:val="single"/>
          <w:bdr w:val="none" w:sz="0" w:space="0" w:color="auto" w:frame="1"/>
        </w:rPr>
        <w:t>так и говорили</w:t>
      </w:r>
      <w:r w:rsidRPr="00982537">
        <w:rPr>
          <w:color w:val="111111"/>
        </w:rPr>
        <w:t>: </w:t>
      </w:r>
      <w:r w:rsidRPr="00982537">
        <w:rPr>
          <w:i/>
          <w:iCs/>
          <w:color w:val="111111"/>
          <w:bdr w:val="none" w:sz="0" w:space="0" w:color="auto" w:frame="1"/>
        </w:rPr>
        <w:t>«Кольцо вокруг города сомкнулось»</w:t>
      </w:r>
      <w:r w:rsidRPr="00982537">
        <w:rPr>
          <w:color w:val="111111"/>
        </w:rPr>
        <w:t>. Ещё это окружение называют </w:t>
      </w:r>
      <w:r w:rsidRPr="00982537">
        <w:rPr>
          <w:rStyle w:val="a4"/>
          <w:color w:val="111111"/>
          <w:bdr w:val="none" w:sz="0" w:space="0" w:color="auto" w:frame="1"/>
        </w:rPr>
        <w:t>блокадой</w:t>
      </w:r>
      <w:r w:rsidRPr="00982537">
        <w:rPr>
          <w:color w:val="111111"/>
        </w:rPr>
        <w:t>. Все дороги, ведущие к </w:t>
      </w:r>
      <w:r w:rsidRPr="00982537">
        <w:rPr>
          <w:rStyle w:val="a4"/>
          <w:color w:val="111111"/>
          <w:bdr w:val="none" w:sz="0" w:space="0" w:color="auto" w:frame="1"/>
        </w:rPr>
        <w:t>Ленинграду</w:t>
      </w:r>
      <w:r w:rsidRPr="00982537">
        <w:rPr>
          <w:color w:val="111111"/>
        </w:rPr>
        <w:t>, были перерезаны фашистами. Остался только один путь - по воде Ладожского озера.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Началась суровая </w:t>
      </w:r>
      <w:r w:rsidRPr="00982537">
        <w:rPr>
          <w:rStyle w:val="a4"/>
          <w:color w:val="111111"/>
          <w:bdr w:val="none" w:sz="0" w:space="0" w:color="auto" w:frame="1"/>
        </w:rPr>
        <w:t>блокада</w:t>
      </w:r>
      <w:r w:rsidRPr="00982537">
        <w:rPr>
          <w:color w:val="111111"/>
        </w:rPr>
        <w:t>, которая продолжалась долгих 900 дней, почти два с половиной года.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5. </w:t>
      </w:r>
      <w:r w:rsidRPr="00982537">
        <w:rPr>
          <w:color w:val="111111"/>
        </w:rPr>
        <w:t>В первый же </w:t>
      </w:r>
      <w:r w:rsidRPr="00982537">
        <w:rPr>
          <w:rStyle w:val="a4"/>
          <w:color w:val="111111"/>
          <w:bdr w:val="none" w:sz="0" w:space="0" w:color="auto" w:frame="1"/>
        </w:rPr>
        <w:t>день блокады</w:t>
      </w:r>
      <w:r w:rsidRPr="00982537">
        <w:rPr>
          <w:color w:val="111111"/>
        </w:rPr>
        <w:t>, после одной из бомбёжек, </w:t>
      </w:r>
      <w:r w:rsidRPr="00982537">
        <w:rPr>
          <w:color w:val="111111"/>
          <w:u w:val="single"/>
          <w:bdr w:val="none" w:sz="0" w:space="0" w:color="auto" w:frame="1"/>
        </w:rPr>
        <w:t>случилась непоправимая беда</w:t>
      </w:r>
      <w:r w:rsidRPr="00982537">
        <w:rPr>
          <w:color w:val="111111"/>
        </w:rPr>
        <w:t xml:space="preserve">: на </w:t>
      </w:r>
      <w:proofErr w:type="spellStart"/>
      <w:r w:rsidRPr="00982537">
        <w:rPr>
          <w:color w:val="111111"/>
        </w:rPr>
        <w:t>Бадаевских</w:t>
      </w:r>
      <w:proofErr w:type="spellEnd"/>
      <w:r w:rsidRPr="00982537">
        <w:rPr>
          <w:color w:val="111111"/>
        </w:rPr>
        <w:t xml:space="preserve"> складах, где хранились запасы продовольствия для города, произошел пожар. Почти все продукты сгорели. Как вы думаете, что случилось с </w:t>
      </w:r>
      <w:r w:rsidRPr="00982537">
        <w:rPr>
          <w:rStyle w:val="a4"/>
          <w:color w:val="111111"/>
          <w:bdr w:val="none" w:sz="0" w:space="0" w:color="auto" w:frame="1"/>
        </w:rPr>
        <w:t>ленинградцами</w:t>
      </w:r>
      <w:r w:rsidRPr="00982537">
        <w:rPr>
          <w:color w:val="111111"/>
        </w:rPr>
        <w:t>, когда в магазинах не стало продуктов, а привезти их было нельзя, ведь все дороги перегородили фашисты?</w:t>
      </w:r>
    </w:p>
    <w:p w:rsidR="00EA0F80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>Слайд 6</w:t>
      </w:r>
      <w:r w:rsidR="00977D3E" w:rsidRPr="00982537">
        <w:rPr>
          <w:b/>
          <w:color w:val="111111"/>
        </w:rPr>
        <w:t xml:space="preserve">. </w:t>
      </w:r>
      <w:r w:rsidR="00977D3E" w:rsidRPr="00982537">
        <w:rPr>
          <w:color w:val="111111"/>
        </w:rPr>
        <w:t>Правильно, в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Ленинграде начался страшный</w:t>
      </w:r>
      <w:r w:rsidR="00977D3E" w:rsidRPr="00982537">
        <w:rPr>
          <w:color w:val="111111"/>
        </w:rPr>
        <w:t>, мучительный голод. В самый тяжелый период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блокады жители Ленинграда</w:t>
      </w:r>
      <w:r w:rsidR="00977D3E" w:rsidRPr="00982537">
        <w:rPr>
          <w:color w:val="111111"/>
        </w:rPr>
        <w:t> получали только один маленький кусочек хлеба на целый </w:t>
      </w:r>
      <w:r w:rsidR="00977D3E" w:rsidRPr="00982537">
        <w:rPr>
          <w:rStyle w:val="a4"/>
          <w:color w:val="111111"/>
          <w:bdr w:val="none" w:sz="0" w:space="0" w:color="auto" w:frame="1"/>
        </w:rPr>
        <w:t>день </w:t>
      </w:r>
      <w:r w:rsidR="00977D3E" w:rsidRPr="00982537">
        <w:rPr>
          <w:i/>
          <w:iCs/>
          <w:color w:val="111111"/>
          <w:bdr w:val="none" w:sz="0" w:space="0" w:color="auto" w:frame="1"/>
        </w:rPr>
        <w:t>(показать)</w:t>
      </w:r>
      <w:r w:rsidR="00977D3E" w:rsidRPr="00982537">
        <w:rPr>
          <w:color w:val="111111"/>
        </w:rPr>
        <w:t>.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>Слайд 7.</w:t>
      </w:r>
      <w:r w:rsidR="00977D3E" w:rsidRPr="00982537">
        <w:rPr>
          <w:color w:val="111111"/>
        </w:rPr>
        <w:t xml:space="preserve"> В булочные, где выдавали хлеб, были огромные очереди, потому что и по одному кусочку хлеба иногда на всех не хватало.</w:t>
      </w:r>
    </w:p>
    <w:p w:rsidR="00EA0F80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>Слайд 8.</w:t>
      </w:r>
      <w:r w:rsidRPr="00982537">
        <w:rPr>
          <w:color w:val="111111"/>
        </w:rPr>
        <w:t xml:space="preserve"> </w:t>
      </w:r>
      <w:r w:rsidR="00977D3E" w:rsidRPr="00982537">
        <w:rPr>
          <w:color w:val="111111"/>
        </w:rPr>
        <w:t>Помимо голода в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блокадный Ленинград пришла другая беда</w:t>
      </w:r>
      <w:proofErr w:type="gramStart"/>
      <w:r w:rsidR="00977D3E" w:rsidRPr="00982537">
        <w:rPr>
          <w:color w:val="111111"/>
        </w:rPr>
        <w:t> :</w:t>
      </w:r>
      <w:proofErr w:type="gramEnd"/>
      <w:r w:rsidR="00977D3E" w:rsidRPr="00982537">
        <w:rPr>
          <w:color w:val="111111"/>
        </w:rPr>
        <w:t xml:space="preserve"> очень ранняя, холодная зима. Мороз опускался до - 40 градусов. Город остался без тепла и питьевой воды, потому что водопроводные трубы замёрзли. Еле живые люди спускались на невский лёд за водой. 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>Слайд 9</w:t>
      </w:r>
      <w:r w:rsidRPr="00982537">
        <w:rPr>
          <w:color w:val="111111"/>
        </w:rPr>
        <w:t>.</w:t>
      </w:r>
      <w:r w:rsidR="00977D3E" w:rsidRPr="00982537">
        <w:rPr>
          <w:color w:val="111111"/>
        </w:rPr>
        <w:t>На саночки ставили вёдра, бидоны, чайники и набирали воду из проруби. А потом долго, долго везли воду домой.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10. </w:t>
      </w:r>
      <w:r w:rsidR="00977D3E" w:rsidRPr="00982537">
        <w:rPr>
          <w:color w:val="111111"/>
        </w:rPr>
        <w:t>Что бы согреться, в комнатах ставили маленькие печки - буржуйки. В них жгли книги, мебель, доски, которые подбирали возле, разрушенных бомбежкой, зданий. Но даже в самые сильные морозы люди не трогали деревья в </w:t>
      </w:r>
      <w:r w:rsidR="00977D3E" w:rsidRPr="00982537">
        <w:rPr>
          <w:rStyle w:val="a4"/>
          <w:color w:val="111111"/>
          <w:bdr w:val="none" w:sz="0" w:space="0" w:color="auto" w:frame="1"/>
        </w:rPr>
        <w:t>садах и парках</w:t>
      </w:r>
      <w:r w:rsidRPr="00982537">
        <w:rPr>
          <w:color w:val="111111"/>
        </w:rPr>
        <w:t>. Они сохраняли их для мирных времён, в которые верили</w:t>
      </w:r>
      <w:proofErr w:type="gramStart"/>
      <w:r w:rsidRPr="00982537">
        <w:rPr>
          <w:color w:val="111111"/>
        </w:rPr>
        <w:t>.</w:t>
      </w:r>
      <w:r w:rsidR="00977D3E" w:rsidRPr="00982537">
        <w:rPr>
          <w:color w:val="111111"/>
        </w:rPr>
        <w:t>.</w:t>
      </w:r>
      <w:proofErr w:type="gramEnd"/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11. </w:t>
      </w:r>
      <w:r w:rsidR="00977D3E" w:rsidRPr="00982537">
        <w:rPr>
          <w:color w:val="111111"/>
        </w:rPr>
        <w:t>В квартирах не было света, люди зажигали керосиновые лампы или просто коптилки – баночки с горючей жидкостью, в которые вставляли маленький фитилек.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12. </w:t>
      </w:r>
      <w:r w:rsidR="00977D3E" w:rsidRPr="00982537">
        <w:rPr>
          <w:color w:val="111111"/>
        </w:rPr>
        <w:t>По улицам перестал ходить транспорт,</w:t>
      </w:r>
      <w:r w:rsidRPr="00982537">
        <w:rPr>
          <w:color w:val="111111"/>
        </w:rPr>
        <w:t xml:space="preserve"> </w:t>
      </w:r>
      <w:r w:rsidR="00977D3E" w:rsidRPr="00982537">
        <w:rPr>
          <w:color w:val="111111"/>
        </w:rPr>
        <w:t>потому что не было бензина и электричества. Остановившиеся трамваи и троллейбусы были похожи на огромные сугробы.</w:t>
      </w:r>
    </w:p>
    <w:p w:rsidR="00EA0F80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13. </w:t>
      </w:r>
      <w:r w:rsidR="00977D3E" w:rsidRPr="00982537">
        <w:rPr>
          <w:color w:val="111111"/>
        </w:rPr>
        <w:t>Фашистские самолеты днем и ночью сбрасывали на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 бомбы</w:t>
      </w:r>
      <w:r w:rsidR="00977D3E" w:rsidRPr="00982537">
        <w:rPr>
          <w:color w:val="111111"/>
        </w:rPr>
        <w:t>, а вражеские орудия стреляли по домам, больницам, заводам, на которых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ленинградцы</w:t>
      </w:r>
      <w:r w:rsidR="00977D3E" w:rsidRPr="00982537">
        <w:rPr>
          <w:color w:val="111111"/>
        </w:rPr>
        <w:t xml:space="preserve"> делали танки и оружие для защитников города. 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14. </w:t>
      </w:r>
      <w:r w:rsidR="00977D3E" w:rsidRPr="00982537">
        <w:rPr>
          <w:color w:val="111111"/>
        </w:rPr>
        <w:t>Окна домов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ленинградцы</w:t>
      </w:r>
      <w:r w:rsidR="00977D3E" w:rsidRPr="00982537">
        <w:rPr>
          <w:color w:val="111111"/>
        </w:rPr>
        <w:t> заклеивали узкими полосками бумаги. Как вы думаете, почему? Правильно, что бы осколки стекла при бомбёжке не отскочили и не поранили людей. О приближении немецких бомбардировщиков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ленинградцев</w:t>
      </w:r>
      <w:r w:rsidR="00977D3E" w:rsidRPr="00982537">
        <w:rPr>
          <w:color w:val="111111"/>
        </w:rPr>
        <w:t> оповещал звук воздушной сирены. Послушайте, как она пронзительно выла.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982537">
        <w:rPr>
          <w:b/>
          <w:color w:val="111111"/>
          <w:u w:val="single"/>
        </w:rPr>
        <w:lastRenderedPageBreak/>
        <w:t>2)</w:t>
      </w:r>
      <w:r w:rsidR="00977D3E" w:rsidRPr="00982537">
        <w:rPr>
          <w:b/>
          <w:color w:val="111111"/>
          <w:u w:val="single"/>
        </w:rPr>
        <w:t>Дети слушают звук сирены.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15. </w:t>
      </w:r>
      <w:r w:rsidR="00977D3E" w:rsidRPr="00982537">
        <w:rPr>
          <w:color w:val="111111"/>
        </w:rPr>
        <w:t>Услышав вой сирены, жители города, если у них были силы, спускались под землю, в бомбоубежища. После отбоя воздушной тревоги люди вновь слышали звук метронома.</w:t>
      </w:r>
      <w:r w:rsidRPr="00982537">
        <w:t xml:space="preserve"> </w:t>
      </w:r>
      <w:r w:rsidRPr="00982537">
        <w:rPr>
          <w:color w:val="111111"/>
        </w:rPr>
        <w:t>Если спросить у жителей блокадного Ленинграда, какой звук того времени навсегда отпечатался в памяти, то многие скажут: «Ленинградский метроном». В годы войны он передавался по радио во время пауз между передачами и воздушных тревог. Это как биение сердца Ленинграда, которое учащалось во время воздушных атак.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982537">
        <w:rPr>
          <w:b/>
          <w:color w:val="111111"/>
          <w:u w:val="single"/>
        </w:rPr>
        <w:t>3)</w:t>
      </w:r>
      <w:r w:rsidR="00977D3E" w:rsidRPr="00982537">
        <w:rPr>
          <w:b/>
          <w:color w:val="111111"/>
          <w:u w:val="single"/>
        </w:rPr>
        <w:t>Дети слушают звук метронома.</w:t>
      </w:r>
    </w:p>
    <w:p w:rsidR="00CC26BA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В </w:t>
      </w:r>
      <w:r w:rsidRPr="00982537">
        <w:rPr>
          <w:rStyle w:val="a4"/>
          <w:color w:val="111111"/>
          <w:bdr w:val="none" w:sz="0" w:space="0" w:color="auto" w:frame="1"/>
        </w:rPr>
        <w:t>блокадные</w:t>
      </w:r>
      <w:r w:rsidRPr="00982537">
        <w:rPr>
          <w:color w:val="111111"/>
        </w:rPr>
        <w:t xml:space="preserve"> дни звук метронома не затихал ни на минуту. </w:t>
      </w:r>
      <w:r w:rsidR="00CC26BA" w:rsidRPr="00982537">
        <w:rPr>
          <w:color w:val="111111"/>
        </w:rPr>
        <w:t>Бесстрастные сухие щелчки метронома, доносящиеся из черных круглых репродукторов, означали, что город – жив и борется.</w:t>
      </w:r>
    </w:p>
    <w:p w:rsidR="00977D3E" w:rsidRPr="00982537" w:rsidRDefault="00EA0F80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16. </w:t>
      </w:r>
      <w:r w:rsidR="00977D3E" w:rsidRPr="00982537">
        <w:rPr>
          <w:color w:val="111111"/>
        </w:rPr>
        <w:t>От страшного голода, холода и болезней в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блокадном Ленинграде стали умирать люди</w:t>
      </w:r>
      <w:r w:rsidR="00977D3E" w:rsidRPr="00982537">
        <w:rPr>
          <w:color w:val="111111"/>
        </w:rPr>
        <w:t>. Послушайте, как о страшной, тяжелой жизни в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блокадном Ленинграде</w:t>
      </w:r>
      <w:r w:rsidR="00977D3E" w:rsidRPr="00982537">
        <w:rPr>
          <w:color w:val="111111"/>
        </w:rPr>
        <w:t> рассказал поэт Вольф Суслов, сам переживший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блокаду </w:t>
      </w:r>
      <w:r w:rsidR="00977D3E" w:rsidRPr="00982537">
        <w:rPr>
          <w:color w:val="111111"/>
        </w:rPr>
        <w:t>(поэма </w:t>
      </w:r>
      <w:r w:rsidR="00977D3E" w:rsidRPr="00982537">
        <w:rPr>
          <w:i/>
          <w:iCs/>
          <w:color w:val="111111"/>
          <w:bdr w:val="none" w:sz="0" w:space="0" w:color="auto" w:frame="1"/>
        </w:rPr>
        <w:t>«Память»</w:t>
      </w:r>
      <w:r w:rsidR="00977D3E" w:rsidRPr="00982537">
        <w:rPr>
          <w:color w:val="111111"/>
        </w:rPr>
        <w:t>).</w:t>
      </w: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С</w:t>
      </w:r>
      <w:r w:rsidR="00977D3E" w:rsidRPr="00982537">
        <w:rPr>
          <w:color w:val="111111"/>
          <w:u w:val="single"/>
          <w:bdr w:val="none" w:sz="0" w:space="0" w:color="auto" w:frame="1"/>
        </w:rPr>
        <w:t>тихи</w:t>
      </w:r>
      <w:r w:rsidR="00977D3E"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Нет хлеба. Нет Света. Воды и тепла.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 xml:space="preserve">Висит над </w:t>
      </w:r>
      <w:proofErr w:type="spellStart"/>
      <w:r w:rsidRPr="00982537">
        <w:rPr>
          <w:color w:val="111111"/>
        </w:rPr>
        <w:t>Невою</w:t>
      </w:r>
      <w:proofErr w:type="spellEnd"/>
      <w:r w:rsidRPr="00982537">
        <w:rPr>
          <w:color w:val="111111"/>
        </w:rPr>
        <w:t xml:space="preserve"> морозная мгла.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 если не лает, не воет война –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Глухая, немая стоит тишина.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На той, на опасной в обстрел стороне,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У булочной очередь жмется к стене.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Листовка со строчкою</w:t>
      </w:r>
      <w:r w:rsidRPr="00982537">
        <w:rPr>
          <w:color w:val="111111"/>
        </w:rPr>
        <w:t>: </w:t>
      </w:r>
      <w:r w:rsidRPr="00982537">
        <w:rPr>
          <w:i/>
          <w:iCs/>
          <w:color w:val="111111"/>
          <w:bdr w:val="none" w:sz="0" w:space="0" w:color="auto" w:frame="1"/>
        </w:rPr>
        <w:t>«Враг у ворот!»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Нацеленный в небо застыл пулемет.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Осколком пробит на часах циферблат,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 время не движется – стрелки стоят,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 очередь тоже стоит и стоит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Угрюмо, как наш </w:t>
      </w:r>
      <w:r w:rsidRPr="00982537">
        <w:rPr>
          <w:rStyle w:val="a4"/>
          <w:color w:val="111111"/>
          <w:bdr w:val="none" w:sz="0" w:space="0" w:color="auto" w:frame="1"/>
        </w:rPr>
        <w:t>ленинградский гранит…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Ведущий</w:t>
      </w:r>
      <w:r w:rsidRPr="00982537">
        <w:rPr>
          <w:color w:val="111111"/>
        </w:rPr>
        <w:t>:</w:t>
      </w: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17-18. </w:t>
      </w:r>
      <w:r w:rsidR="00977D3E" w:rsidRPr="00982537">
        <w:rPr>
          <w:color w:val="111111"/>
        </w:rPr>
        <w:t>Но, не смотря на страшные испытания,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ленинградцы</w:t>
      </w:r>
      <w:r w:rsidR="00977D3E" w:rsidRPr="00982537">
        <w:rPr>
          <w:color w:val="111111"/>
        </w:rPr>
        <w:t> всеми силами старались выжить и не дать умереть родному городу. Во время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блокады</w:t>
      </w:r>
      <w:r w:rsidR="00977D3E" w:rsidRPr="00982537">
        <w:rPr>
          <w:color w:val="111111"/>
        </w:rPr>
        <w:t> в городе работали заводы, фабрики, музеи, все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блокадные</w:t>
      </w:r>
      <w:r w:rsidR="00977D3E" w:rsidRPr="00982537">
        <w:rPr>
          <w:color w:val="111111"/>
        </w:rPr>
        <w:t> дни работали театр Эстрады и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ленинградское радио</w:t>
      </w:r>
      <w:r w:rsidR="00977D3E" w:rsidRPr="00982537">
        <w:rPr>
          <w:color w:val="111111"/>
        </w:rPr>
        <w:t>.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Ленинградцы</w:t>
      </w:r>
      <w:r w:rsidR="00977D3E" w:rsidRPr="00982537">
        <w:rPr>
          <w:color w:val="111111"/>
        </w:rPr>
        <w:t> слушали по радио не только новости с фронта, но и стихи о войне, о подвиге жителей города и от этого у них появлялись силы, что бы жить и бороться дальше.</w:t>
      </w:r>
    </w:p>
    <w:p w:rsidR="00CC26BA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>Слайд 19.</w:t>
      </w:r>
    </w:p>
    <w:p w:rsidR="00982537" w:rsidRDefault="00982537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  <w:bdr w:val="none" w:sz="0" w:space="0" w:color="auto" w:frame="1"/>
        </w:rPr>
      </w:pP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lastRenderedPageBreak/>
        <w:t>С</w:t>
      </w:r>
      <w:r w:rsidR="00977D3E" w:rsidRPr="00982537">
        <w:rPr>
          <w:color w:val="111111"/>
          <w:u w:val="single"/>
          <w:bdr w:val="none" w:sz="0" w:space="0" w:color="auto" w:frame="1"/>
        </w:rPr>
        <w:t>тихи</w:t>
      </w:r>
      <w:r w:rsidR="00977D3E"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rStyle w:val="a4"/>
          <w:color w:val="111111"/>
          <w:bdr w:val="none" w:sz="0" w:space="0" w:color="auto" w:frame="1"/>
        </w:rPr>
        <w:t>Блокадный город</w:t>
      </w:r>
      <w:r w:rsidRPr="00982537">
        <w:rPr>
          <w:color w:val="111111"/>
        </w:rPr>
        <w:t>. Голод. Вой пурги.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Но в </w:t>
      </w:r>
      <w:r w:rsidRPr="00982537">
        <w:rPr>
          <w:rStyle w:val="a4"/>
          <w:color w:val="111111"/>
          <w:bdr w:val="none" w:sz="0" w:space="0" w:color="auto" w:frame="1"/>
        </w:rPr>
        <w:t>Ленинграде музы не молчали</w:t>
      </w:r>
      <w:r w:rsidRPr="00982537">
        <w:rPr>
          <w:color w:val="111111"/>
        </w:rPr>
        <w:t>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 </w:t>
      </w:r>
      <w:r w:rsidRPr="00982537">
        <w:rPr>
          <w:rStyle w:val="a4"/>
          <w:color w:val="111111"/>
          <w:bdr w:val="none" w:sz="0" w:space="0" w:color="auto" w:frame="1"/>
        </w:rPr>
        <w:t>Ленинградцы слушали стихи</w:t>
      </w:r>
      <w:r w:rsidRPr="00982537">
        <w:rPr>
          <w:color w:val="111111"/>
        </w:rPr>
        <w:t>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В замерзших залах музыка звучала.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Ведущий</w:t>
      </w:r>
      <w:r w:rsidRPr="00982537">
        <w:rPr>
          <w:color w:val="111111"/>
        </w:rPr>
        <w:t>:</w:t>
      </w: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20. 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Ленинградский композитор Д</w:t>
      </w:r>
      <w:r w:rsidR="00977D3E" w:rsidRPr="00982537">
        <w:rPr>
          <w:color w:val="111111"/>
        </w:rPr>
        <w:t>. Д. Шостакович во время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блокады</w:t>
      </w:r>
      <w:r w:rsidR="00977D3E" w:rsidRPr="00982537">
        <w:rPr>
          <w:color w:val="111111"/>
        </w:rPr>
        <w:t> написал Седьмую симфонию и назвал ее </w:t>
      </w:r>
      <w:r w:rsidR="00977D3E" w:rsidRPr="00982537">
        <w:rPr>
          <w:i/>
          <w:iCs/>
          <w:color w:val="111111"/>
          <w:bdr w:val="none" w:sz="0" w:space="0" w:color="auto" w:frame="1"/>
        </w:rPr>
        <w:t>«</w:t>
      </w:r>
      <w:r w:rsidR="00977D3E" w:rsidRPr="00982537">
        <w:rPr>
          <w:rStyle w:val="a4"/>
          <w:i/>
          <w:iCs/>
          <w:color w:val="111111"/>
          <w:bdr w:val="none" w:sz="0" w:space="0" w:color="auto" w:frame="1"/>
        </w:rPr>
        <w:t>Ленинградской</w:t>
      </w:r>
      <w:r w:rsidR="00977D3E" w:rsidRPr="00982537">
        <w:rPr>
          <w:i/>
          <w:iCs/>
          <w:color w:val="111111"/>
          <w:bdr w:val="none" w:sz="0" w:space="0" w:color="auto" w:frame="1"/>
        </w:rPr>
        <w:t>»</w:t>
      </w:r>
      <w:r w:rsidR="00977D3E" w:rsidRPr="00982537">
        <w:rPr>
          <w:color w:val="111111"/>
        </w:rPr>
        <w:t>. Музыка рассказывала о мирной жизни, о нашествии врага, о борьбе и победе.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Впервые эта симфония прозвучала в </w:t>
      </w:r>
      <w:r w:rsidRPr="00982537">
        <w:rPr>
          <w:rStyle w:val="a4"/>
          <w:color w:val="111111"/>
          <w:bdr w:val="none" w:sz="0" w:space="0" w:color="auto" w:frame="1"/>
        </w:rPr>
        <w:t>блокадном Ленинграде</w:t>
      </w:r>
      <w:r w:rsidRPr="00982537">
        <w:rPr>
          <w:color w:val="111111"/>
        </w:rPr>
        <w:t>, в зале Филармонии. В </w:t>
      </w:r>
      <w:r w:rsidRPr="00982537">
        <w:rPr>
          <w:rStyle w:val="a4"/>
          <w:color w:val="111111"/>
          <w:bdr w:val="none" w:sz="0" w:space="0" w:color="auto" w:frame="1"/>
        </w:rPr>
        <w:t>день концерта</w:t>
      </w:r>
      <w:r w:rsidRPr="00982537">
        <w:rPr>
          <w:color w:val="111111"/>
        </w:rPr>
        <w:t>, чтобы вражеские налёты не могли его сорвать, наша артиллерия не подпустила к городу ни одного фашистского самолета!</w:t>
      </w: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982537">
        <w:rPr>
          <w:b/>
          <w:color w:val="111111"/>
          <w:u w:val="single"/>
        </w:rPr>
        <w:t>4)</w:t>
      </w:r>
      <w:r w:rsidR="00977D3E" w:rsidRPr="00982537">
        <w:rPr>
          <w:b/>
          <w:color w:val="111111"/>
          <w:u w:val="single"/>
        </w:rPr>
        <w:t>Дети слушают фрагмент симфонии Д. Шостаковича.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Ведущая</w:t>
      </w:r>
      <w:r w:rsidRPr="00982537">
        <w:rPr>
          <w:color w:val="111111"/>
        </w:rPr>
        <w:t>:</w:t>
      </w: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21. </w:t>
      </w:r>
      <w:r w:rsidR="00977D3E" w:rsidRPr="00982537">
        <w:rPr>
          <w:color w:val="111111"/>
        </w:rPr>
        <w:t>Вместе с взрослыми в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блокадном Ленинграде</w:t>
      </w:r>
      <w:r w:rsidR="00977D3E" w:rsidRPr="00982537">
        <w:rPr>
          <w:color w:val="111111"/>
        </w:rPr>
        <w:t> жили и боролись дети. Им в голодном и холодном городе было труднее всех. В первый год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блокадной</w:t>
      </w:r>
      <w:r w:rsidR="00977D3E" w:rsidRPr="00982537">
        <w:rPr>
          <w:color w:val="111111"/>
        </w:rPr>
        <w:t> зимы работало 39 школ. Даже в жутких условиях дети учились, и это был подвиг. Ведь путь в школу был опасен и тяжел. На улицах часто рвались снаряды. В помещениях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 и все-таки шли в школу.</w:t>
      </w: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22-23. 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Ленинградские</w:t>
      </w:r>
      <w:r w:rsidR="00977D3E" w:rsidRPr="00982537">
        <w:rPr>
          <w:color w:val="111111"/>
        </w:rPr>
        <w:t> школьники не только учились, они помогали взрослым тушить зажигательные бомбы, делали оружие на заводах и помогали больным и старым людям приносить воду из Невы.</w:t>
      </w: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24. </w:t>
      </w:r>
      <w:r w:rsidR="00977D3E" w:rsidRPr="00982537">
        <w:rPr>
          <w:color w:val="111111"/>
          <w:u w:val="single"/>
          <w:bdr w:val="none" w:sz="0" w:space="0" w:color="auto" w:frame="1"/>
        </w:rPr>
        <w:t>На Васильевском острове жила большая семья Савичевых</w:t>
      </w:r>
      <w:r w:rsidR="00977D3E" w:rsidRPr="00982537">
        <w:rPr>
          <w:color w:val="111111"/>
        </w:rPr>
        <w:t>: пятеро детей, их мама, бабушка и два дяди – братья их рано умершего отца. Самой младшей была 11-летняя Таня – весёлая, жизнерадостная девочка, общая любимица. Когда пришла война, Савичевы решили никуда не уезжать из родного города. Они даже не могли себе представить, какие тяжёлые испытания ждут их впереди. О страшной судьбе семьи Савичевых мы узнали из дневника Тани. Посмотрите и послушайте страшные записи, потрясшие миллионы сердец.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Дети смотрят на слайд с листками дневника и слушают записи.</w:t>
      </w:r>
    </w:p>
    <w:p w:rsidR="00CC26BA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982537">
        <w:rPr>
          <w:b/>
          <w:color w:val="111111"/>
          <w:u w:val="single"/>
        </w:rPr>
        <w:t>5) Записи дневника Тани Савичевой.</w:t>
      </w:r>
    </w:p>
    <w:p w:rsidR="00977D3E" w:rsidRPr="00982537" w:rsidRDefault="00CC26B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>Слайд 25.</w:t>
      </w:r>
      <w:r w:rsidR="00AF21E4" w:rsidRPr="00982537">
        <w:rPr>
          <w:b/>
          <w:color w:val="111111"/>
        </w:rPr>
        <w:t xml:space="preserve"> </w:t>
      </w:r>
      <w:r w:rsidR="00977D3E" w:rsidRPr="00982537">
        <w:rPr>
          <w:color w:val="111111"/>
        </w:rPr>
        <w:t>Кажется невероятным, но в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блокадном Ленинграде выступал детский</w:t>
      </w:r>
      <w:r w:rsidR="00977D3E" w:rsidRPr="00982537">
        <w:rPr>
          <w:color w:val="111111"/>
        </w:rPr>
        <w:t> танцевальный ансамбль. Бойцы смотрели на танцующих, истощенных детей и плакали, пораженные их мужеством. Каждый </w:t>
      </w:r>
      <w:r w:rsidR="00977D3E" w:rsidRPr="00982537">
        <w:rPr>
          <w:rStyle w:val="a4"/>
          <w:color w:val="111111"/>
          <w:bdr w:val="none" w:sz="0" w:space="0" w:color="auto" w:frame="1"/>
        </w:rPr>
        <w:t>день</w:t>
      </w:r>
      <w:r w:rsidR="00977D3E" w:rsidRPr="00982537">
        <w:rPr>
          <w:color w:val="111111"/>
        </w:rPr>
        <w:t> юные танцоры выступали перед солдатами.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lastRenderedPageBreak/>
        <w:t>Иногда дети выступали совсем рядом от передовой, где шли бои, а чтобы не привлекать внимание врага лишним шумом, танцевали без музыки. Ребята, представьте, что это вы сейчас без музыки танцуете перед солдатами, а на полу лежит не ковер, а сухая солома.</w:t>
      </w:r>
    </w:p>
    <w:p w:rsidR="00977D3E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982537">
        <w:rPr>
          <w:b/>
          <w:color w:val="111111"/>
          <w:u w:val="single"/>
        </w:rPr>
        <w:t>6)</w:t>
      </w:r>
      <w:r w:rsidR="00977D3E" w:rsidRPr="00982537">
        <w:rPr>
          <w:b/>
          <w:color w:val="111111"/>
          <w:u w:val="single"/>
        </w:rPr>
        <w:t>Дети без музыки танцуют.</w:t>
      </w:r>
    </w:p>
    <w:p w:rsidR="00977D3E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t xml:space="preserve">Слайд 26. </w:t>
      </w:r>
      <w:r w:rsidR="00977D3E" w:rsidRPr="00982537">
        <w:rPr>
          <w:color w:val="111111"/>
        </w:rPr>
        <w:t>Позже, ребят из танцевального ансамбля за их труд и мужество, как взрослых, наградили медалями "За оборону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Ленинграда</w:t>
      </w:r>
      <w:r w:rsidR="00977D3E" w:rsidRPr="00982537">
        <w:rPr>
          <w:color w:val="111111"/>
        </w:rPr>
        <w:t>".</w:t>
      </w:r>
    </w:p>
    <w:p w:rsidR="00AF21E4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Посмотрите, ребята, танец, который исполнили наши воспитанники. Он называется «Белые панамки» и посвящён погибшим воспитанникам детского сада.</w:t>
      </w:r>
    </w:p>
    <w:p w:rsidR="00AF21E4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982537">
        <w:rPr>
          <w:b/>
          <w:color w:val="111111"/>
          <w:u w:val="single"/>
        </w:rPr>
        <w:t>7) Танец « Белые панамки</w:t>
      </w:r>
      <w:proofErr w:type="gramStart"/>
      <w:r w:rsidRPr="00982537">
        <w:rPr>
          <w:b/>
          <w:color w:val="111111"/>
          <w:u w:val="single"/>
        </w:rPr>
        <w:t>»(</w:t>
      </w:r>
      <w:proofErr w:type="gramEnd"/>
      <w:r w:rsidRPr="00982537">
        <w:rPr>
          <w:b/>
          <w:color w:val="111111"/>
          <w:u w:val="single"/>
        </w:rPr>
        <w:t xml:space="preserve"> видео)</w:t>
      </w:r>
    </w:p>
    <w:p w:rsidR="008B46B2" w:rsidRPr="00982537" w:rsidRDefault="008B46B2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</w:p>
    <w:p w:rsidR="00AF21E4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982537">
        <w:rPr>
          <w:b/>
          <w:color w:val="111111"/>
        </w:rPr>
        <w:t xml:space="preserve">Слайд 27. 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Ведущая</w:t>
      </w:r>
      <w:r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Наша страна всегда помнила о </w:t>
      </w:r>
      <w:r w:rsidRPr="00982537">
        <w:rPr>
          <w:rStyle w:val="a4"/>
          <w:color w:val="111111"/>
          <w:bdr w:val="none" w:sz="0" w:space="0" w:color="auto" w:frame="1"/>
        </w:rPr>
        <w:t>блокадном Ленинграде и помогала ему</w:t>
      </w:r>
      <w:r w:rsidRPr="00982537">
        <w:rPr>
          <w:color w:val="111111"/>
        </w:rPr>
        <w:t>, как могла. По единственной дороге по Ладожскому озеру в город везли хлеб, а обратно из города вывозили </w:t>
      </w:r>
      <w:r w:rsidRPr="00982537">
        <w:rPr>
          <w:i/>
          <w:iCs/>
          <w:color w:val="111111"/>
          <w:bdr w:val="none" w:sz="0" w:space="0" w:color="auto" w:frame="1"/>
        </w:rPr>
        <w:t>(эвакуировали)</w:t>
      </w:r>
      <w:r w:rsidRPr="00982537">
        <w:rPr>
          <w:color w:val="111111"/>
        </w:rPr>
        <w:t> детей, стариков, раненых. Уже через 3 дня после начала </w:t>
      </w:r>
      <w:r w:rsidRPr="00982537">
        <w:rPr>
          <w:rStyle w:val="a4"/>
          <w:color w:val="111111"/>
          <w:bdr w:val="none" w:sz="0" w:space="0" w:color="auto" w:frame="1"/>
        </w:rPr>
        <w:t>блокады</w:t>
      </w:r>
      <w:r w:rsidRPr="00982537">
        <w:rPr>
          <w:color w:val="111111"/>
        </w:rPr>
        <w:t> по Ладоге пошел первый транспорт.</w:t>
      </w:r>
    </w:p>
    <w:p w:rsidR="00977D3E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С</w:t>
      </w:r>
      <w:r w:rsidR="00977D3E" w:rsidRPr="00982537">
        <w:rPr>
          <w:color w:val="111111"/>
        </w:rPr>
        <w:t>начала, пока вода не покрылась льдом, шли баржи. Потом, по тонкому льду поехали конные обозы. Потом, по более толстому льду, поехали грузовики.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Эту дорогу через Ладогу стали называть </w:t>
      </w:r>
      <w:r w:rsidRPr="00982537">
        <w:rPr>
          <w:i/>
          <w:iCs/>
          <w:color w:val="111111"/>
          <w:bdr w:val="none" w:sz="0" w:space="0" w:color="auto" w:frame="1"/>
        </w:rPr>
        <w:t>«дорогой жизни»</w:t>
      </w:r>
      <w:r w:rsidRPr="00982537">
        <w:rPr>
          <w:color w:val="111111"/>
        </w:rPr>
        <w:t>, потому что она спасла тысячи </w:t>
      </w:r>
      <w:r w:rsidRPr="00982537">
        <w:rPr>
          <w:rStyle w:val="a4"/>
          <w:color w:val="111111"/>
          <w:bdr w:val="none" w:sz="0" w:space="0" w:color="auto" w:frame="1"/>
        </w:rPr>
        <w:t>ленинградцев</w:t>
      </w:r>
      <w:r w:rsidRPr="00982537">
        <w:rPr>
          <w:color w:val="111111"/>
        </w:rPr>
        <w:t>. О дороге жизни написано много стихов и песен.</w:t>
      </w:r>
    </w:p>
    <w:p w:rsidR="00AF21E4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982537">
        <w:rPr>
          <w:b/>
          <w:color w:val="111111"/>
          <w:u w:val="single"/>
        </w:rPr>
        <w:t>8)Песня «Ладога»</w:t>
      </w:r>
    </w:p>
    <w:p w:rsidR="00977D3E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С</w:t>
      </w:r>
      <w:r w:rsidR="00977D3E" w:rsidRPr="00982537">
        <w:rPr>
          <w:color w:val="111111"/>
          <w:u w:val="single"/>
          <w:bdr w:val="none" w:sz="0" w:space="0" w:color="auto" w:frame="1"/>
        </w:rPr>
        <w:t>тихи</w:t>
      </w:r>
      <w:r w:rsidR="00977D3E"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Наш город назывался </w:t>
      </w:r>
      <w:r w:rsidRPr="00982537">
        <w:rPr>
          <w:rStyle w:val="a4"/>
          <w:color w:val="111111"/>
          <w:bdr w:val="none" w:sz="0" w:space="0" w:color="auto" w:frame="1"/>
        </w:rPr>
        <w:t>Ленинградом</w:t>
      </w:r>
      <w:r w:rsidRPr="00982537">
        <w:rPr>
          <w:color w:val="111111"/>
        </w:rPr>
        <w:t>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 шла тогда суровая война.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Под вой сирены и разрыв снарядов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i/>
          <w:iCs/>
          <w:color w:val="111111"/>
          <w:bdr w:val="none" w:sz="0" w:space="0" w:color="auto" w:frame="1"/>
        </w:rPr>
        <w:t>«Дорогой жизни»</w:t>
      </w:r>
      <w:r w:rsidRPr="00982537">
        <w:rPr>
          <w:color w:val="111111"/>
        </w:rPr>
        <w:t> Ладога была.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Она спасеньем </w:t>
      </w:r>
      <w:r w:rsidRPr="00982537">
        <w:rPr>
          <w:rStyle w:val="a4"/>
          <w:color w:val="111111"/>
          <w:bdr w:val="none" w:sz="0" w:space="0" w:color="auto" w:frame="1"/>
        </w:rPr>
        <w:t>ленинградцам стала</w:t>
      </w:r>
      <w:r w:rsidRPr="00982537">
        <w:rPr>
          <w:color w:val="111111"/>
        </w:rPr>
        <w:t>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 помогла в войне нам победить,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Чтоб снова время мирное настало,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Чтоб нам с тобой под чистым небом жить.</w:t>
      </w:r>
    </w:p>
    <w:p w:rsidR="00AF21E4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982537">
        <w:rPr>
          <w:b/>
          <w:color w:val="111111"/>
        </w:rPr>
        <w:t xml:space="preserve">Слайд 28. 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Ведущая</w:t>
      </w:r>
      <w:r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 вот пришел </w:t>
      </w:r>
      <w:r w:rsidRPr="00982537">
        <w:rPr>
          <w:rStyle w:val="a4"/>
          <w:color w:val="111111"/>
          <w:bdr w:val="none" w:sz="0" w:space="0" w:color="auto" w:frame="1"/>
        </w:rPr>
        <w:t>день освобождения</w:t>
      </w:r>
      <w:r w:rsidRPr="00982537">
        <w:rPr>
          <w:color w:val="111111"/>
        </w:rPr>
        <w:t>. Так же к</w:t>
      </w:r>
      <w:r w:rsidR="00AF21E4" w:rsidRPr="00982537">
        <w:rPr>
          <w:color w:val="111111"/>
        </w:rPr>
        <w:t>ак сегодня, 27 января, только 79</w:t>
      </w:r>
      <w:r w:rsidRPr="00982537">
        <w:rPr>
          <w:color w:val="111111"/>
        </w:rPr>
        <w:t xml:space="preserve"> </w:t>
      </w:r>
      <w:r w:rsidR="00AF21E4" w:rsidRPr="00982537">
        <w:rPr>
          <w:color w:val="111111"/>
        </w:rPr>
        <w:t xml:space="preserve">лет </w:t>
      </w:r>
      <w:r w:rsidRPr="00982537">
        <w:rPr>
          <w:color w:val="111111"/>
        </w:rPr>
        <w:t>назад, наши солдаты прогнали фашистов с </w:t>
      </w:r>
      <w:r w:rsidRPr="00982537">
        <w:rPr>
          <w:rStyle w:val="a4"/>
          <w:color w:val="111111"/>
          <w:bdr w:val="none" w:sz="0" w:space="0" w:color="auto" w:frame="1"/>
        </w:rPr>
        <w:t>Ленинградской земли</w:t>
      </w:r>
      <w:r w:rsidRPr="00982537">
        <w:rPr>
          <w:color w:val="111111"/>
        </w:rPr>
        <w:t>.</w:t>
      </w:r>
    </w:p>
    <w:p w:rsidR="00AF21E4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982537">
        <w:rPr>
          <w:b/>
          <w:color w:val="111111"/>
        </w:rPr>
        <w:t xml:space="preserve">Слайд 29. 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lastRenderedPageBreak/>
        <w:t>В этот </w:t>
      </w:r>
      <w:r w:rsidRPr="00982537">
        <w:rPr>
          <w:rStyle w:val="a4"/>
          <w:color w:val="111111"/>
          <w:bdr w:val="none" w:sz="0" w:space="0" w:color="auto" w:frame="1"/>
        </w:rPr>
        <w:t>день</w:t>
      </w:r>
      <w:r w:rsidRPr="00982537">
        <w:rPr>
          <w:color w:val="111111"/>
        </w:rPr>
        <w:t> в честь разгрома фашистских войск под </w:t>
      </w:r>
      <w:r w:rsidRPr="00982537">
        <w:rPr>
          <w:rStyle w:val="a4"/>
          <w:color w:val="111111"/>
          <w:bdr w:val="none" w:sz="0" w:space="0" w:color="auto" w:frame="1"/>
        </w:rPr>
        <w:t>Ленинградом</w:t>
      </w:r>
      <w:r w:rsidRPr="00982537">
        <w:rPr>
          <w:color w:val="111111"/>
        </w:rPr>
        <w:t> над Невой прозвучал праздничный салют. Все люди вышли из своих домов и со слезами на глазах смотрели на салют.</w:t>
      </w:r>
    </w:p>
    <w:p w:rsidR="00977D3E" w:rsidRPr="00982537" w:rsidRDefault="00AF21E4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С</w:t>
      </w:r>
      <w:r w:rsidR="00977D3E" w:rsidRPr="00982537">
        <w:rPr>
          <w:color w:val="111111"/>
          <w:u w:val="single"/>
          <w:bdr w:val="none" w:sz="0" w:space="0" w:color="auto" w:frame="1"/>
        </w:rPr>
        <w:t>тихи</w:t>
      </w:r>
      <w:r w:rsidR="00977D3E"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За залпом залп.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Гремит салют.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Ракеты в воздухе горячем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Цветами пестрыми цветут,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А </w:t>
      </w:r>
      <w:r w:rsidRPr="00982537">
        <w:rPr>
          <w:rStyle w:val="a4"/>
          <w:color w:val="111111"/>
          <w:bdr w:val="none" w:sz="0" w:space="0" w:color="auto" w:frame="1"/>
        </w:rPr>
        <w:t>ленинградцы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Тихо плачут.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Их радость велика,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Но боль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Заговорила и прорвалась</w:t>
      </w:r>
      <w:r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На праздничный салют с тобой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Пол – </w:t>
      </w:r>
      <w:r w:rsidRPr="00982537">
        <w:rPr>
          <w:rStyle w:val="a4"/>
          <w:color w:val="111111"/>
          <w:bdr w:val="none" w:sz="0" w:space="0" w:color="auto" w:frame="1"/>
        </w:rPr>
        <w:t>Ленинграда не поднялось</w:t>
      </w:r>
      <w:r w:rsidRPr="00982537">
        <w:rPr>
          <w:color w:val="111111"/>
        </w:rPr>
        <w:t>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Рыдают люди, и поют,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И лиц заплаканных не прячут.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Сегодня в городе –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Салют!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Сегодня </w:t>
      </w:r>
      <w:r w:rsidRPr="00982537">
        <w:rPr>
          <w:rStyle w:val="a4"/>
          <w:color w:val="111111"/>
          <w:bdr w:val="none" w:sz="0" w:space="0" w:color="auto" w:frame="1"/>
        </w:rPr>
        <w:t>ленинградцы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Плачут…</w:t>
      </w:r>
    </w:p>
    <w:p w:rsidR="00977D3E" w:rsidRPr="00982537" w:rsidRDefault="0027655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bookmarkStart w:id="0" w:name="_GoBack"/>
      <w:bookmarkEnd w:id="0"/>
      <w:r w:rsidRPr="00982537">
        <w:rPr>
          <w:b/>
          <w:color w:val="111111"/>
        </w:rPr>
        <w:t xml:space="preserve">Слайд 30. </w:t>
      </w:r>
      <w:r w:rsidR="00977D3E" w:rsidRPr="00982537">
        <w:rPr>
          <w:color w:val="111111"/>
        </w:rPr>
        <w:t>С тех пор прошло много лет. Но подвиг, совершенный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ленинградцами в годы блокады</w:t>
      </w:r>
      <w:r w:rsidR="00977D3E" w:rsidRPr="00982537">
        <w:rPr>
          <w:color w:val="111111"/>
        </w:rPr>
        <w:t>, навсегда останется в нашей памяти, в названиях улиц и площадей, в величественных памятниках. Самые известные из них – памятник героическим защитникам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Ленинграда</w:t>
      </w:r>
      <w:r w:rsidR="00977D3E" w:rsidRPr="00982537">
        <w:rPr>
          <w:color w:val="111111"/>
        </w:rPr>
        <w:t>, Разорванное кольцо – памятник прорыву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блокады Ленинграда</w:t>
      </w:r>
      <w:r w:rsidR="00977D3E" w:rsidRPr="00982537">
        <w:rPr>
          <w:color w:val="111111"/>
        </w:rPr>
        <w:t>, памятник Матери – Родине на Пискаревском кладбище, где захоронено очень много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ленинградцев</w:t>
      </w:r>
      <w:r w:rsidR="00977D3E" w:rsidRPr="00982537">
        <w:rPr>
          <w:color w:val="111111"/>
        </w:rPr>
        <w:t>, цветок жизни – памятник детям, погибшим во время </w:t>
      </w:r>
      <w:r w:rsidR="00977D3E" w:rsidRPr="00982537">
        <w:rPr>
          <w:rStyle w:val="a4"/>
          <w:color w:val="111111"/>
          <w:bdr w:val="none" w:sz="0" w:space="0" w:color="auto" w:frame="1"/>
        </w:rPr>
        <w:t>блокады</w:t>
      </w:r>
      <w:r w:rsidR="00977D3E" w:rsidRPr="00982537">
        <w:rPr>
          <w:color w:val="111111"/>
        </w:rPr>
        <w:t>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  <w:u w:val="single"/>
          <w:bdr w:val="none" w:sz="0" w:space="0" w:color="auto" w:frame="1"/>
        </w:rPr>
        <w:t>Дети читают стихи</w:t>
      </w:r>
      <w:r w:rsidRPr="00982537">
        <w:rPr>
          <w:color w:val="111111"/>
        </w:rPr>
        <w:t>: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В войну солдаты город защищали,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Чтоб жить в родной Отчизне мы могли,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За нас с тобою жизнь они отдали,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Чтоб в мире больше не было войны.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Кружился снег, а город наш бомбили,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Была тогда жестокая война.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Защитники фашистов победили,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Чтоб мирной стала каждая зима.</w:t>
      </w:r>
    </w:p>
    <w:p w:rsidR="0027655A" w:rsidRPr="00982537" w:rsidRDefault="0027655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b/>
          <w:color w:val="111111"/>
        </w:rPr>
        <w:lastRenderedPageBreak/>
        <w:t xml:space="preserve">Слайд 31. </w:t>
      </w:r>
      <w:r w:rsidR="00977D3E" w:rsidRPr="00982537">
        <w:rPr>
          <w:color w:val="111111"/>
        </w:rPr>
        <w:t xml:space="preserve">За мужество и героизм город </w:t>
      </w:r>
      <w:r w:rsidR="008B46B2" w:rsidRPr="00982537">
        <w:rPr>
          <w:color w:val="111111"/>
        </w:rPr>
        <w:t xml:space="preserve">Ленинград </w:t>
      </w:r>
      <w:r w:rsidR="00977D3E" w:rsidRPr="00982537">
        <w:rPr>
          <w:color w:val="111111"/>
        </w:rPr>
        <w:t>получил звание </w:t>
      </w:r>
      <w:r w:rsidR="00977D3E" w:rsidRPr="00982537">
        <w:rPr>
          <w:i/>
          <w:iCs/>
          <w:color w:val="111111"/>
          <w:bdr w:val="none" w:sz="0" w:space="0" w:color="auto" w:frame="1"/>
        </w:rPr>
        <w:t>«Города - героя»</w:t>
      </w:r>
      <w:r w:rsidR="00977D3E" w:rsidRPr="00982537">
        <w:rPr>
          <w:color w:val="111111"/>
        </w:rPr>
        <w:t>. Мы всегда будем помнить подвиг наших прадедушек и прабабушек, подаривших нам жизнь и спасших </w:t>
      </w:r>
      <w:r w:rsidR="00977D3E" w:rsidRPr="00982537">
        <w:rPr>
          <w:rStyle w:val="a4"/>
          <w:color w:val="111111"/>
          <w:bdr w:val="none" w:sz="0" w:space="0" w:color="auto" w:frame="1"/>
        </w:rPr>
        <w:t>Ленинград</w:t>
      </w:r>
      <w:r w:rsidRPr="00982537">
        <w:rPr>
          <w:color w:val="111111"/>
        </w:rPr>
        <w:t xml:space="preserve"> и всю нашу страну.</w:t>
      </w:r>
    </w:p>
    <w:p w:rsidR="00977D3E" w:rsidRPr="00982537" w:rsidRDefault="0027655A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 xml:space="preserve"> </w:t>
      </w:r>
      <w:r w:rsidRPr="00982537">
        <w:rPr>
          <w:b/>
          <w:color w:val="111111"/>
        </w:rPr>
        <w:t xml:space="preserve">Слайд 32-39. </w:t>
      </w:r>
      <w:r w:rsidRPr="00982537">
        <w:rPr>
          <w:color w:val="111111"/>
        </w:rPr>
        <w:t>Сейчас этот город называется Санкт-Петербург. После войны он был полностью восстановлен и стал одним из красивейших городов мира.</w:t>
      </w:r>
    </w:p>
    <w:p w:rsidR="00977D3E" w:rsidRPr="00982537" w:rsidRDefault="00977D3E" w:rsidP="0098253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82537">
        <w:rPr>
          <w:color w:val="111111"/>
        </w:rPr>
        <w:t>Давайте же и мы с вами будем беречь мир на Земле, будем любить наш</w:t>
      </w:r>
      <w:r w:rsidR="0027655A" w:rsidRPr="00982537">
        <w:rPr>
          <w:color w:val="111111"/>
        </w:rPr>
        <w:t>у</w:t>
      </w:r>
      <w:r w:rsidRPr="00982537">
        <w:rPr>
          <w:color w:val="111111"/>
        </w:rPr>
        <w:t xml:space="preserve"> </w:t>
      </w:r>
      <w:r w:rsidR="0027655A" w:rsidRPr="00982537">
        <w:rPr>
          <w:color w:val="111111"/>
        </w:rPr>
        <w:t xml:space="preserve">Родину и делать наши города и посёлки всё краше. </w:t>
      </w:r>
    </w:p>
    <w:p w:rsidR="00217871" w:rsidRPr="00982537" w:rsidRDefault="0027655A" w:rsidP="009825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2537">
        <w:rPr>
          <w:rFonts w:ascii="Times New Roman" w:hAnsi="Times New Roman" w:cs="Times New Roman"/>
          <w:sz w:val="24"/>
          <w:szCs w:val="24"/>
          <w:u w:val="single"/>
        </w:rPr>
        <w:t>Организованный выход из зала.</w:t>
      </w:r>
    </w:p>
    <w:sectPr w:rsidR="00217871" w:rsidRPr="00982537" w:rsidSect="00982537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71" w:rsidRDefault="00E33971" w:rsidP="0027655A">
      <w:pPr>
        <w:spacing w:after="0" w:line="240" w:lineRule="auto"/>
      </w:pPr>
      <w:r>
        <w:separator/>
      </w:r>
    </w:p>
  </w:endnote>
  <w:endnote w:type="continuationSeparator" w:id="0">
    <w:p w:rsidR="00E33971" w:rsidRDefault="00E33971" w:rsidP="0027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994875"/>
      <w:docPartObj>
        <w:docPartGallery w:val="Page Numbers (Bottom of Page)"/>
        <w:docPartUnique/>
      </w:docPartObj>
    </w:sdtPr>
    <w:sdtEndPr/>
    <w:sdtContent>
      <w:p w:rsidR="0027655A" w:rsidRDefault="002765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37">
          <w:rPr>
            <w:noProof/>
          </w:rPr>
          <w:t>8</w:t>
        </w:r>
        <w:r>
          <w:fldChar w:fldCharType="end"/>
        </w:r>
      </w:p>
    </w:sdtContent>
  </w:sdt>
  <w:p w:rsidR="0027655A" w:rsidRDefault="002765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71" w:rsidRDefault="00E33971" w:rsidP="0027655A">
      <w:pPr>
        <w:spacing w:after="0" w:line="240" w:lineRule="auto"/>
      </w:pPr>
      <w:r>
        <w:separator/>
      </w:r>
    </w:p>
  </w:footnote>
  <w:footnote w:type="continuationSeparator" w:id="0">
    <w:p w:rsidR="00E33971" w:rsidRDefault="00E33971" w:rsidP="00276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11"/>
    <w:rsid w:val="00217871"/>
    <w:rsid w:val="0027655A"/>
    <w:rsid w:val="006C4EF4"/>
    <w:rsid w:val="008B46B2"/>
    <w:rsid w:val="00977D3E"/>
    <w:rsid w:val="00982537"/>
    <w:rsid w:val="00AF21E4"/>
    <w:rsid w:val="00BA0A11"/>
    <w:rsid w:val="00CC26BA"/>
    <w:rsid w:val="00E33971"/>
    <w:rsid w:val="00E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D3E"/>
    <w:rPr>
      <w:b/>
      <w:bCs/>
    </w:rPr>
  </w:style>
  <w:style w:type="paragraph" w:styleId="a5">
    <w:name w:val="header"/>
    <w:basedOn w:val="a"/>
    <w:link w:val="a6"/>
    <w:uiPriority w:val="99"/>
    <w:unhideWhenUsed/>
    <w:rsid w:val="0027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55A"/>
  </w:style>
  <w:style w:type="paragraph" w:styleId="a7">
    <w:name w:val="footer"/>
    <w:basedOn w:val="a"/>
    <w:link w:val="a8"/>
    <w:uiPriority w:val="99"/>
    <w:unhideWhenUsed/>
    <w:rsid w:val="0027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D3E"/>
    <w:rPr>
      <w:b/>
      <w:bCs/>
    </w:rPr>
  </w:style>
  <w:style w:type="paragraph" w:styleId="a5">
    <w:name w:val="header"/>
    <w:basedOn w:val="a"/>
    <w:link w:val="a6"/>
    <w:uiPriority w:val="99"/>
    <w:unhideWhenUsed/>
    <w:rsid w:val="0027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55A"/>
  </w:style>
  <w:style w:type="paragraph" w:styleId="a7">
    <w:name w:val="footer"/>
    <w:basedOn w:val="a"/>
    <w:link w:val="a8"/>
    <w:uiPriority w:val="99"/>
    <w:unhideWhenUsed/>
    <w:rsid w:val="0027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6</cp:revision>
  <cp:lastPrinted>2023-01-26T03:44:00Z</cp:lastPrinted>
  <dcterms:created xsi:type="dcterms:W3CDTF">2023-01-26T02:46:00Z</dcterms:created>
  <dcterms:modified xsi:type="dcterms:W3CDTF">2023-01-27T01:51:00Z</dcterms:modified>
</cp:coreProperties>
</file>